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DC73E0">
        <w:rPr>
          <w:b/>
          <w:sz w:val="26"/>
          <w:szCs w:val="26"/>
        </w:rPr>
        <w:t>07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DC73E0" w:rsidRPr="00DC73E0">
        <w:rPr>
          <w:b/>
          <w:sz w:val="26"/>
          <w:szCs w:val="26"/>
        </w:rPr>
        <w:t>ноября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DC73E0">
            <w:pPr>
              <w:ind w:firstLine="720"/>
              <w:jc w:val="both"/>
              <w:rPr>
                <w:rFonts w:cs="Arial"/>
              </w:rPr>
            </w:pPr>
            <w:r w:rsidRPr="00CC60FB">
              <w:t>Выбор победителя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DC73E0" w:rsidRPr="00DC73E0">
              <w:rPr>
                <w:lang w:eastAsia="en-US"/>
              </w:rPr>
              <w:t xml:space="preserve"> реагента</w:t>
            </w:r>
            <w:r w:rsidR="00DC73E0">
              <w:rPr>
                <w:lang w:eastAsia="en-US"/>
              </w:rPr>
              <w:t xml:space="preserve"> </w:t>
            </w:r>
            <w:r w:rsidR="00DC73E0" w:rsidRPr="00DC73E0">
              <w:rPr>
                <w:lang w:eastAsia="en-US"/>
              </w:rPr>
              <w:t>катализатора для установки 1А-1М (278-СС-2024).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DC73E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DC73E0">
              <w:t>Выбор победителя тендера на  поставку  реагента катализатора для установки 1А-1М (278-СС-2024).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DC73E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DC73E0" w:rsidRPr="00DC73E0">
              <w:t>на  поставку  реагента катализатора для установки 1А-1М (278-СС-2024)</w:t>
            </w:r>
            <w:r w:rsidR="00AE735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DC73E0" w:rsidRPr="00DC73E0">
              <w:t>ООО «Газпромнефть-КС</w:t>
            </w:r>
            <w:r w:rsidR="00DC73E0">
              <w:t>»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C73E0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7B3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2024-11-13T07:20:00Z</cp:lastPrinted>
  <dcterms:created xsi:type="dcterms:W3CDTF">2014-10-02T08:02:00Z</dcterms:created>
  <dcterms:modified xsi:type="dcterms:W3CDTF">2024-11-13T07:20:00Z</dcterms:modified>
</cp:coreProperties>
</file>